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3C70F" w14:textId="77777777" w:rsidR="003C75F6" w:rsidRDefault="00000000">
      <w:pPr>
        <w:rPr>
          <w:sz w:val="24"/>
          <w:szCs w:val="24"/>
        </w:rPr>
      </w:pPr>
      <w:r>
        <w:rPr>
          <w:sz w:val="24"/>
          <w:szCs w:val="24"/>
        </w:rPr>
        <w:t>Załącznik 1 Formularz ofertowy</w:t>
      </w:r>
    </w:p>
    <w:p w14:paraId="2E68486B" w14:textId="77777777" w:rsidR="003C75F6" w:rsidRDefault="003C75F6"/>
    <w:tbl>
      <w:tblPr>
        <w:tblStyle w:val="afb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3C75F6" w14:paraId="5EBA0DA6" w14:textId="77777777">
        <w:tc>
          <w:tcPr>
            <w:tcW w:w="9062" w:type="dxa"/>
          </w:tcPr>
          <w:p w14:paraId="71AEECA9" w14:textId="77777777" w:rsidR="003C75F6" w:rsidRDefault="00000000">
            <w:pPr>
              <w:spacing w:after="120"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OFERTA</w:t>
            </w:r>
          </w:p>
        </w:tc>
      </w:tr>
      <w:tr w:rsidR="003C75F6" w14:paraId="0071DFB8" w14:textId="77777777">
        <w:tc>
          <w:tcPr>
            <w:tcW w:w="9062" w:type="dxa"/>
          </w:tcPr>
          <w:p w14:paraId="22AA75B2" w14:textId="1F59923A" w:rsidR="003C75F6" w:rsidRDefault="00000000">
            <w:pPr>
              <w:spacing w:after="12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Zamawiający: </w:t>
            </w:r>
            <w:r w:rsidR="000A4185">
              <w:rPr>
                <w:sz w:val="24"/>
                <w:szCs w:val="24"/>
              </w:rPr>
              <w:t xml:space="preserve">Gmina </w:t>
            </w:r>
            <w:r>
              <w:rPr>
                <w:sz w:val="24"/>
                <w:szCs w:val="24"/>
              </w:rPr>
              <w:t xml:space="preserve">Miasto Tomaszów Mazowiecki </w:t>
            </w:r>
          </w:p>
        </w:tc>
      </w:tr>
      <w:tr w:rsidR="003C75F6" w14:paraId="692BD943" w14:textId="77777777">
        <w:tc>
          <w:tcPr>
            <w:tcW w:w="9062" w:type="dxa"/>
          </w:tcPr>
          <w:p w14:paraId="524CD8F4" w14:textId="77777777" w:rsidR="003C75F6" w:rsidRDefault="00000000">
            <w:pPr>
              <w:spacing w:after="12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Wykonawca (nazwa lub imię i nazwisko, adres, NIP, REGON, KRS):</w:t>
            </w:r>
          </w:p>
        </w:tc>
      </w:tr>
      <w:tr w:rsidR="003C75F6" w14:paraId="346E4DE6" w14:textId="77777777">
        <w:tc>
          <w:tcPr>
            <w:tcW w:w="9062" w:type="dxa"/>
          </w:tcPr>
          <w:p w14:paraId="523ACA43" w14:textId="77777777" w:rsidR="003C75F6" w:rsidRDefault="00000000">
            <w:pPr>
              <w:spacing w:after="12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Osoba(y) upoważnione do reprezentowania wykonawcy:</w:t>
            </w:r>
          </w:p>
        </w:tc>
      </w:tr>
      <w:tr w:rsidR="003C75F6" w14:paraId="56C6CF62" w14:textId="77777777">
        <w:tc>
          <w:tcPr>
            <w:tcW w:w="9062" w:type="dxa"/>
          </w:tcPr>
          <w:p w14:paraId="06AF3711" w14:textId="77777777" w:rsidR="003C75F6" w:rsidRDefault="00000000">
            <w:pPr>
              <w:widowControl w:val="0"/>
              <w:spacing w:after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Odpowiadając na zapytanie ofertowe tytuł:</w:t>
            </w:r>
          </w:p>
          <w:p w14:paraId="0AE037BC" w14:textId="77777777" w:rsidR="003C75F6" w:rsidRDefault="00000000">
            <w:pPr>
              <w:widowControl w:val="0"/>
              <w:spacing w:after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przedkładam(-y) niniejszą ofertę oświadczając, że akceptujemy w całości wszystkie warunki zawarte w zapytaniu ofertowym. </w:t>
            </w:r>
          </w:p>
        </w:tc>
      </w:tr>
      <w:tr w:rsidR="003C75F6" w14:paraId="6565A0F4" w14:textId="77777777">
        <w:tc>
          <w:tcPr>
            <w:tcW w:w="9062" w:type="dxa"/>
          </w:tcPr>
          <w:p w14:paraId="240EC343" w14:textId="77777777" w:rsidR="003C75F6" w:rsidRDefault="00000000">
            <w:pPr>
              <w:spacing w:after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Przedmiot zamówienia, którego realizacji dotyczy oferta:</w:t>
            </w:r>
          </w:p>
        </w:tc>
      </w:tr>
      <w:tr w:rsidR="003C75F6" w14:paraId="56F2B442" w14:textId="77777777">
        <w:tc>
          <w:tcPr>
            <w:tcW w:w="9062" w:type="dxa"/>
          </w:tcPr>
          <w:p w14:paraId="06DC92A7" w14:textId="77777777" w:rsidR="003C75F6" w:rsidRDefault="00000000">
            <w:pPr>
              <w:spacing w:after="120" w:line="360" w:lineRule="auto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Opis sposobu realizacji zadania o:</w:t>
            </w:r>
          </w:p>
        </w:tc>
      </w:tr>
      <w:tr w:rsidR="003C75F6" w14:paraId="5D748D56" w14:textId="77777777">
        <w:tc>
          <w:tcPr>
            <w:tcW w:w="9062" w:type="dxa"/>
          </w:tcPr>
          <w:p w14:paraId="37FA2C88" w14:textId="77777777" w:rsidR="003C75F6" w:rsidRDefault="00000000">
            <w:pPr>
              <w:spacing w:after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1.Krótki opis planowanego sposobu realizacji zamówienia wraz z informacją m.in.  sposobie realizacji i rezultatach działań, planowanym sposobie rekrutacji uczestników, promocji realizowanych działań (max. 1 strona A4) </w:t>
            </w:r>
          </w:p>
          <w:p w14:paraId="138B2E1B" w14:textId="77777777" w:rsidR="003C75F6" w:rsidRDefault="003C75F6">
            <w:pPr>
              <w:spacing w:after="120" w:line="360" w:lineRule="auto"/>
              <w:jc w:val="both"/>
              <w:rPr>
                <w:sz w:val="24"/>
                <w:szCs w:val="24"/>
              </w:rPr>
            </w:pPr>
          </w:p>
        </w:tc>
      </w:tr>
      <w:tr w:rsidR="003C75F6" w14:paraId="659D4F17" w14:textId="77777777">
        <w:tc>
          <w:tcPr>
            <w:tcW w:w="9062" w:type="dxa"/>
          </w:tcPr>
          <w:p w14:paraId="5B5EF9AD" w14:textId="77777777" w:rsidR="003C75F6" w:rsidRDefault="00000000">
            <w:pPr>
              <w:spacing w:after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Termin realizacji : od …. do … </w:t>
            </w:r>
          </w:p>
        </w:tc>
      </w:tr>
      <w:tr w:rsidR="003C75F6" w14:paraId="71260A8D" w14:textId="77777777">
        <w:tc>
          <w:tcPr>
            <w:tcW w:w="9062" w:type="dxa"/>
          </w:tcPr>
          <w:p w14:paraId="5EF01F1D" w14:textId="77777777" w:rsidR="003C75F6" w:rsidRDefault="00000000">
            <w:pPr>
              <w:spacing w:after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Harmonogram głównych działań wraz z ich krótkim opisem (max. ½ strony A4): </w:t>
            </w:r>
          </w:p>
          <w:p w14:paraId="3CE67BBE" w14:textId="77777777" w:rsidR="003C75F6" w:rsidRDefault="003C75F6">
            <w:pPr>
              <w:spacing w:after="120" w:line="360" w:lineRule="auto"/>
              <w:jc w:val="both"/>
              <w:rPr>
                <w:sz w:val="24"/>
                <w:szCs w:val="24"/>
              </w:rPr>
            </w:pPr>
          </w:p>
        </w:tc>
      </w:tr>
      <w:tr w:rsidR="003C75F6" w14:paraId="2121042E" w14:textId="77777777">
        <w:tc>
          <w:tcPr>
            <w:tcW w:w="9062" w:type="dxa"/>
          </w:tcPr>
          <w:p w14:paraId="5B6FBDF4" w14:textId="77777777" w:rsidR="003C75F6" w:rsidRDefault="00000000">
            <w:pPr>
              <w:spacing w:after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4.Sposób zapewnienia dostępności dla uczestników (maks. ½ strony A4):</w:t>
            </w:r>
          </w:p>
          <w:p w14:paraId="68D727DC" w14:textId="77777777" w:rsidR="003C75F6" w:rsidRDefault="003C75F6">
            <w:pPr>
              <w:spacing w:after="120" w:line="360" w:lineRule="auto"/>
              <w:jc w:val="both"/>
              <w:rPr>
                <w:sz w:val="24"/>
                <w:szCs w:val="24"/>
              </w:rPr>
            </w:pPr>
          </w:p>
        </w:tc>
      </w:tr>
      <w:tr w:rsidR="003C75F6" w14:paraId="3D0EEC28" w14:textId="77777777">
        <w:tc>
          <w:tcPr>
            <w:tcW w:w="9062" w:type="dxa"/>
          </w:tcPr>
          <w:p w14:paraId="0AAA29B6" w14:textId="77777777" w:rsidR="003C75F6" w:rsidRDefault="00000000">
            <w:pPr>
              <w:spacing w:after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liczba uczestników : </w:t>
            </w:r>
          </w:p>
        </w:tc>
      </w:tr>
      <w:tr w:rsidR="003C75F6" w14:paraId="1DFBA4ED" w14:textId="77777777">
        <w:tc>
          <w:tcPr>
            <w:tcW w:w="9062" w:type="dxa"/>
          </w:tcPr>
          <w:p w14:paraId="0086877D" w14:textId="77777777" w:rsidR="003C75F6" w:rsidRDefault="00000000">
            <w:pPr>
              <w:spacing w:after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oferuję/oferujemy wykonanie całości przedmiotu zamówienia, za cenę: </w:t>
            </w:r>
          </w:p>
          <w:p w14:paraId="4408686D" w14:textId="77777777" w:rsidR="003C75F6" w:rsidRDefault="00000000">
            <w:pPr>
              <w:spacing w:after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netto: ...............................słownie złotych: .......................................................</w:t>
            </w:r>
          </w:p>
          <w:p w14:paraId="119B0946" w14:textId="77777777" w:rsidR="003C75F6" w:rsidRDefault="00000000">
            <w:pPr>
              <w:spacing w:after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brutto: ...............................słownie złotych: .......................................................</w:t>
            </w:r>
          </w:p>
          <w:p w14:paraId="03BF820C" w14:textId="77777777" w:rsidR="003C75F6" w:rsidRDefault="00000000">
            <w:pPr>
              <w:spacing w:after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stawka podatku Vat :……………………………………………….</w:t>
            </w:r>
          </w:p>
          <w:p w14:paraId="64ECC200" w14:textId="77777777" w:rsidR="003C75F6" w:rsidRDefault="00000000">
            <w:pPr>
              <w:spacing w:after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cena jednostkowa* :</w:t>
            </w:r>
          </w:p>
          <w:p w14:paraId="69DB6A51" w14:textId="214FB5FE" w:rsidR="003C75F6" w:rsidRDefault="00000000" w:rsidP="0066025E">
            <w:pPr>
              <w:spacing w:after="12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netto :</w:t>
            </w:r>
            <w:r w:rsidR="0066025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.........................</w:t>
            </w:r>
            <w:r w:rsidR="0066025E">
              <w:rPr>
                <w:sz w:val="24"/>
                <w:szCs w:val="24"/>
              </w:rPr>
              <w:t>...</w:t>
            </w:r>
            <w:r>
              <w:rPr>
                <w:sz w:val="24"/>
                <w:szCs w:val="24"/>
              </w:rPr>
              <w:t>.... słownie złotych</w:t>
            </w:r>
            <w:r w:rsidR="0066025E">
              <w:rPr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</w:rPr>
              <w:t>………………………………………………………</w:t>
            </w:r>
          </w:p>
          <w:p w14:paraId="218A89FB" w14:textId="61EDEC32" w:rsidR="003C75F6" w:rsidRDefault="00000000" w:rsidP="0066025E">
            <w:pPr>
              <w:spacing w:after="12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brutto: ...............................</w:t>
            </w:r>
            <w:r w:rsidR="0066025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słownie złotych: </w:t>
            </w:r>
            <w:r w:rsidR="0066025E">
              <w:rPr>
                <w:sz w:val="24"/>
                <w:szCs w:val="24"/>
              </w:rPr>
              <w:t>….</w:t>
            </w:r>
            <w:r>
              <w:rPr>
                <w:sz w:val="24"/>
                <w:szCs w:val="24"/>
              </w:rPr>
              <w:t>......................................................</w:t>
            </w:r>
          </w:p>
          <w:p w14:paraId="5ADC32E1" w14:textId="70A5F1EA" w:rsidR="003C75F6" w:rsidRDefault="00000000">
            <w:pPr>
              <w:spacing w:after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stawka podatku Vat :</w:t>
            </w:r>
            <w:r w:rsidR="0066025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……………</w:t>
            </w:r>
            <w:r w:rsidR="0066025E">
              <w:rPr>
                <w:sz w:val="24"/>
                <w:szCs w:val="24"/>
              </w:rPr>
              <w:t>…</w:t>
            </w:r>
            <w:r>
              <w:rPr>
                <w:sz w:val="24"/>
                <w:szCs w:val="24"/>
              </w:rPr>
              <w:t>………………………………….</w:t>
            </w:r>
          </w:p>
          <w:p w14:paraId="4C98D3A1" w14:textId="77777777" w:rsidR="003C75F6" w:rsidRDefault="00000000">
            <w:pPr>
              <w:spacing w:after="120" w:line="36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* Cena jednostkowa to cena realizacji zamówienia  podzielona przez liczbę jego uczestników </w:t>
            </w:r>
          </w:p>
        </w:tc>
      </w:tr>
      <w:tr w:rsidR="003C75F6" w14:paraId="02DEBB68" w14:textId="77777777">
        <w:tc>
          <w:tcPr>
            <w:tcW w:w="9062" w:type="dxa"/>
          </w:tcPr>
          <w:p w14:paraId="59F2DEFB" w14:textId="77777777" w:rsidR="003C75F6" w:rsidRDefault="00000000">
            <w:pPr>
              <w:spacing w:after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7. Doświadczenie oferenta w zakresie realizacji takich samych lub podobnych usług. Prosimy o podanie  informacji o czasie doświadczenia  </w:t>
            </w:r>
          </w:p>
          <w:p w14:paraId="55611694" w14:textId="77777777" w:rsidR="003C75F6" w:rsidRDefault="00000000">
            <w:pPr>
              <w:numPr>
                <w:ilvl w:val="0"/>
                <w:numId w:val="1"/>
              </w:num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od 0 do roku doświadczenia </w:t>
            </w:r>
          </w:p>
          <w:p w14:paraId="08AC0BFA" w14:textId="77777777" w:rsidR="003C75F6" w:rsidRDefault="00000000">
            <w:pPr>
              <w:numPr>
                <w:ilvl w:val="0"/>
                <w:numId w:val="1"/>
              </w:num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powyżej jednego roku do trzech lata </w:t>
            </w:r>
          </w:p>
          <w:p w14:paraId="4B5431FD" w14:textId="77777777" w:rsidR="003C75F6" w:rsidRDefault="00000000">
            <w:pPr>
              <w:numPr>
                <w:ilvl w:val="0"/>
                <w:numId w:val="1"/>
              </w:num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od trzech lat do pięciu lat </w:t>
            </w:r>
          </w:p>
          <w:p w14:paraId="780E8B47" w14:textId="77777777" w:rsidR="003C75F6" w:rsidRDefault="00000000">
            <w:pPr>
              <w:numPr>
                <w:ilvl w:val="0"/>
                <w:numId w:val="1"/>
              </w:num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powyżej pięciu lat  </w:t>
            </w:r>
          </w:p>
          <w:p w14:paraId="610210DC" w14:textId="77777777" w:rsidR="003C75F6" w:rsidRDefault="00000000">
            <w:pPr>
              <w:spacing w:after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wskaż najważniejsze działania w realizowane w zaznaczonym okresie (max.½ strony A4): </w:t>
            </w:r>
          </w:p>
          <w:p w14:paraId="6D0C106B" w14:textId="77777777" w:rsidR="003C75F6" w:rsidRDefault="003C75F6">
            <w:pPr>
              <w:spacing w:after="120" w:line="360" w:lineRule="auto"/>
              <w:jc w:val="both"/>
              <w:rPr>
                <w:sz w:val="24"/>
                <w:szCs w:val="24"/>
              </w:rPr>
            </w:pPr>
          </w:p>
        </w:tc>
      </w:tr>
      <w:tr w:rsidR="003C75F6" w14:paraId="5C5416F6" w14:textId="77777777">
        <w:tc>
          <w:tcPr>
            <w:tcW w:w="9062" w:type="dxa"/>
          </w:tcPr>
          <w:p w14:paraId="35C832DD" w14:textId="77777777" w:rsidR="003C75F6" w:rsidRDefault="00000000">
            <w:pPr>
              <w:spacing w:after="120"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Zobowiązujemy się zrealizować zamówienie w terminie określonym w zapytaniu ofertowym. </w:t>
            </w:r>
          </w:p>
        </w:tc>
      </w:tr>
      <w:tr w:rsidR="003C75F6" w14:paraId="416C61DA" w14:textId="77777777">
        <w:tc>
          <w:tcPr>
            <w:tcW w:w="9062" w:type="dxa"/>
          </w:tcPr>
          <w:p w14:paraId="2101C192" w14:textId="77777777" w:rsidR="003C75F6" w:rsidRDefault="00000000">
            <w:pPr>
              <w:spacing w:after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Oświadczam(y), że zostały spełnione obowiązki informacyjne przewidziane w art. 13 lub art. 14 RODO</w:t>
            </w:r>
            <w:r>
              <w:rPr>
                <w:sz w:val="24"/>
                <w:szCs w:val="24"/>
                <w:vertAlign w:val="superscript"/>
              </w:rPr>
              <w:t>1)</w:t>
            </w:r>
            <w:r>
              <w:rPr>
                <w:sz w:val="24"/>
                <w:szCs w:val="24"/>
              </w:rPr>
              <w:t xml:space="preserve"> wobec osób fizycznych, których dane osobowe bezpośrednio lub pośrednio zostały wykorzystanie w celu ubiegania się o udzielenie zamówienia publicznego w niniejszym postępowaniu. *</w:t>
            </w:r>
          </w:p>
          <w:p w14:paraId="5B6BCE96" w14:textId="5AA1DD70" w:rsidR="003C75F6" w:rsidRDefault="00000000">
            <w:pPr>
              <w:spacing w:after="120" w:line="360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  <w:vertAlign w:val="superscript"/>
              </w:rPr>
              <w:t xml:space="preserve">1) </w:t>
            </w:r>
            <w:r w:rsidRPr="00945313">
              <w:rPr>
                <w:i/>
                <w:spacing w:val="-2"/>
                <w:sz w:val="24"/>
                <w:szCs w:val="24"/>
              </w:rPr>
              <w:t>Rozporządzenie Parlamentu Europejskiego i Rady (UE) 2016/679 z dnia 27 kwietnia 2016 r.</w:t>
            </w:r>
            <w:r w:rsidR="00945313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w sprawie ochrony osób fizycznych w związku z przetwarzaniem danych osobowych i</w:t>
            </w:r>
            <w:r w:rsidR="00945313">
              <w:rPr>
                <w:i/>
                <w:sz w:val="24"/>
                <w:szCs w:val="24"/>
              </w:rPr>
              <w:t> </w:t>
            </w:r>
            <w:r>
              <w:rPr>
                <w:i/>
                <w:sz w:val="24"/>
                <w:szCs w:val="24"/>
              </w:rPr>
              <w:t>w</w:t>
            </w:r>
            <w:r w:rsidR="00945313">
              <w:rPr>
                <w:i/>
                <w:sz w:val="24"/>
                <w:szCs w:val="24"/>
              </w:rPr>
              <w:t> </w:t>
            </w:r>
            <w:r>
              <w:rPr>
                <w:i/>
                <w:sz w:val="24"/>
                <w:szCs w:val="24"/>
              </w:rPr>
              <w:t xml:space="preserve">sprawie swobodnego przepływu takich danych oraz uchylenia dyrektywy 95/46/WE (ogólne rozporządzenie o ochronie danych) (Dz. Urz. UE L 119 z 04.05.2016, str. 1). </w:t>
            </w:r>
          </w:p>
          <w:p w14:paraId="51E13472" w14:textId="77777777" w:rsidR="003C75F6" w:rsidRDefault="00000000">
            <w:pPr>
              <w:spacing w:after="120" w:line="360" w:lineRule="auto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* W przypadku, gdy wykonawca nie przekazuje danych osobowych innych niż bezpośrednio jego dotyczących lub zachodzi wyłączenie stosowania obowiązku informacyjnego, stosownie do art. 13 ust. 4 lub art. 14 ust. 5 RODO treści oświadczenia wykonawca nie składa (usunięcie treści oświadczenia np.: przez jego wykreślenie).</w:t>
            </w:r>
          </w:p>
          <w:p w14:paraId="47A5DF17" w14:textId="77777777" w:rsidR="003C75F6" w:rsidRDefault="003C75F6">
            <w:pPr>
              <w:widowControl w:val="0"/>
              <w:ind w:left="736"/>
              <w:rPr>
                <w:i/>
                <w:sz w:val="24"/>
                <w:szCs w:val="24"/>
              </w:rPr>
            </w:pPr>
          </w:p>
        </w:tc>
      </w:tr>
      <w:tr w:rsidR="003C75F6" w14:paraId="3F554F37" w14:textId="77777777">
        <w:trPr>
          <w:trHeight w:val="2217"/>
        </w:trPr>
        <w:tc>
          <w:tcPr>
            <w:tcW w:w="9062" w:type="dxa"/>
          </w:tcPr>
          <w:p w14:paraId="75F2C2A1" w14:textId="77777777" w:rsidR="003C75F6" w:rsidRDefault="00000000">
            <w:pPr>
              <w:spacing w:after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Podpis Wykonawcy lub osoby (osób) upoważnionej do występowania w imieniu Wykonawcy:</w:t>
            </w:r>
          </w:p>
          <w:p w14:paraId="7D21A3E7" w14:textId="77777777" w:rsidR="003C75F6" w:rsidRDefault="003C75F6">
            <w:pPr>
              <w:spacing w:after="120" w:line="360" w:lineRule="auto"/>
              <w:rPr>
                <w:sz w:val="24"/>
                <w:szCs w:val="24"/>
              </w:rPr>
            </w:pPr>
          </w:p>
          <w:p w14:paraId="3CEB3ACD" w14:textId="77777777" w:rsidR="003C75F6" w:rsidRDefault="003C75F6">
            <w:pPr>
              <w:spacing w:after="120" w:line="360" w:lineRule="auto"/>
              <w:rPr>
                <w:sz w:val="24"/>
                <w:szCs w:val="24"/>
              </w:rPr>
            </w:pPr>
          </w:p>
          <w:p w14:paraId="3332E43B" w14:textId="77777777" w:rsidR="000C7B84" w:rsidRDefault="000C7B84">
            <w:pPr>
              <w:spacing w:after="120" w:line="360" w:lineRule="auto"/>
              <w:rPr>
                <w:sz w:val="24"/>
                <w:szCs w:val="24"/>
              </w:rPr>
            </w:pPr>
          </w:p>
          <w:p w14:paraId="0E99DA38" w14:textId="273B90E8" w:rsidR="000C7B84" w:rsidRDefault="000C7B84">
            <w:pPr>
              <w:spacing w:after="120" w:line="360" w:lineRule="auto"/>
              <w:rPr>
                <w:sz w:val="24"/>
                <w:szCs w:val="24"/>
              </w:rPr>
            </w:pPr>
          </w:p>
        </w:tc>
      </w:tr>
    </w:tbl>
    <w:p w14:paraId="46CCC5A6" w14:textId="77777777" w:rsidR="003C75F6" w:rsidRDefault="003C75F6"/>
    <w:p w14:paraId="371685E3" w14:textId="77777777" w:rsidR="003C75F6" w:rsidRDefault="003C75F6" w:rsidP="00603EED">
      <w:pPr>
        <w:spacing w:after="0" w:line="240" w:lineRule="auto"/>
      </w:pPr>
    </w:p>
    <w:sectPr w:rsidR="003C75F6">
      <w:headerReference w:type="default" r:id="rId8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98D10F" w14:textId="77777777" w:rsidR="00E64DD9" w:rsidRDefault="00E64DD9">
      <w:pPr>
        <w:spacing w:after="0" w:line="240" w:lineRule="auto"/>
      </w:pPr>
      <w:r>
        <w:separator/>
      </w:r>
    </w:p>
  </w:endnote>
  <w:endnote w:type="continuationSeparator" w:id="0">
    <w:p w14:paraId="4910CF02" w14:textId="77777777" w:rsidR="00E64DD9" w:rsidRDefault="00E64D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61BD8D" w14:textId="77777777" w:rsidR="00E64DD9" w:rsidRDefault="00E64DD9">
      <w:pPr>
        <w:spacing w:after="0" w:line="240" w:lineRule="auto"/>
      </w:pPr>
      <w:r>
        <w:separator/>
      </w:r>
    </w:p>
  </w:footnote>
  <w:footnote w:type="continuationSeparator" w:id="0">
    <w:p w14:paraId="0074B394" w14:textId="77777777" w:rsidR="00E64DD9" w:rsidRDefault="00E64D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40612" w14:textId="77777777" w:rsidR="003C75F6" w:rsidRDefault="003C75F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7F7197"/>
    <w:multiLevelType w:val="multilevel"/>
    <w:tmpl w:val="1146246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5CCA6A26"/>
    <w:multiLevelType w:val="multilevel"/>
    <w:tmpl w:val="1BDE66CA"/>
    <w:lvl w:ilvl="0">
      <w:start w:val="1"/>
      <w:numFmt w:val="decimal"/>
      <w:pStyle w:val="Nagwek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946300691">
    <w:abstractNumId w:val="0"/>
  </w:num>
  <w:num w:numId="2" w16cid:durableId="14507064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75F6"/>
    <w:rsid w:val="000A4185"/>
    <w:rsid w:val="000C7B84"/>
    <w:rsid w:val="003C75F6"/>
    <w:rsid w:val="00603EED"/>
    <w:rsid w:val="0066025E"/>
    <w:rsid w:val="006675A4"/>
    <w:rsid w:val="00945313"/>
    <w:rsid w:val="00AB1B57"/>
    <w:rsid w:val="00B24BE2"/>
    <w:rsid w:val="00D03314"/>
    <w:rsid w:val="00E64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DAD1C"/>
  <w15:docId w15:val="{9B4A613C-E6B7-47EA-9475-E0B873E6C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27A9"/>
    <w:rPr>
      <w:rFonts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96E60"/>
    <w:pPr>
      <w:keepNext/>
      <w:numPr>
        <w:numId w:val="2"/>
      </w:numPr>
      <w:spacing w:before="240" w:after="60" w:line="276" w:lineRule="auto"/>
      <w:ind w:left="811" w:hanging="454"/>
      <w:jc w:val="both"/>
      <w:outlineLvl w:val="0"/>
    </w:pPr>
    <w:rPr>
      <w:rFonts w:ascii="Arial" w:eastAsia="Times New Roman" w:hAnsi="Arial"/>
      <w:b/>
      <w:bCs/>
      <w:kern w:val="32"/>
      <w:szCs w:val="32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ezodstpw">
    <w:name w:val="No Spacing"/>
    <w:qFormat/>
    <w:rsid w:val="00A127A9"/>
    <w:pPr>
      <w:spacing w:after="0" w:line="240" w:lineRule="auto"/>
    </w:pPr>
    <w:rPr>
      <w:rFonts w:cs="Times New Roman"/>
    </w:rPr>
  </w:style>
  <w:style w:type="paragraph" w:styleId="Akapitzlist">
    <w:name w:val="List Paragraph"/>
    <w:basedOn w:val="Normalny"/>
    <w:uiPriority w:val="34"/>
    <w:qFormat/>
    <w:rsid w:val="003F1FCD"/>
    <w:pPr>
      <w:ind w:left="720"/>
      <w:contextualSpacing/>
    </w:pPr>
  </w:style>
  <w:style w:type="paragraph" w:customStyle="1" w:styleId="Default">
    <w:name w:val="Default"/>
    <w:rsid w:val="0025413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796E60"/>
    <w:rPr>
      <w:rFonts w:ascii="Arial" w:eastAsia="Times New Roman" w:hAnsi="Arial" w:cs="Times New Roman"/>
      <w:b/>
      <w:bCs/>
      <w:kern w:val="32"/>
      <w:szCs w:val="32"/>
    </w:rPr>
  </w:style>
  <w:style w:type="character" w:styleId="Pogrubienie">
    <w:name w:val="Strong"/>
    <w:qFormat/>
    <w:rsid w:val="00796E60"/>
    <w:rPr>
      <w:rFonts w:ascii="Times New Roman" w:hAnsi="Times New Roman" w:cs="Times New Roman" w:hint="default"/>
      <w:b/>
      <w:bCs/>
    </w:rPr>
  </w:style>
  <w:style w:type="paragraph" w:customStyle="1" w:styleId="Akapitzlist1">
    <w:name w:val="Akapit z listą1"/>
    <w:basedOn w:val="Normalny"/>
    <w:rsid w:val="00796E60"/>
    <w:pPr>
      <w:spacing w:after="0" w:line="276" w:lineRule="auto"/>
      <w:ind w:left="720"/>
      <w:contextualSpacing/>
      <w:jc w:val="both"/>
    </w:pPr>
    <w:rPr>
      <w:rFonts w:ascii="Arial" w:eastAsia="Times New Roman" w:hAnsi="Arial"/>
    </w:rPr>
  </w:style>
  <w:style w:type="table" w:styleId="Tabela-Siatka">
    <w:name w:val="Table Grid"/>
    <w:basedOn w:val="Standardowy"/>
    <w:uiPriority w:val="39"/>
    <w:rsid w:val="00BA42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ytu">
    <w:name w:val="Subtitle"/>
    <w:basedOn w:val="Normalny"/>
    <w:next w:val="Normalny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9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9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9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9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9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9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rFonts w:cs="Times New Roman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75A3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75A3E"/>
    <w:rPr>
      <w:rFonts w:cs="Times New Roman"/>
      <w:b/>
      <w:bCs/>
      <w:sz w:val="20"/>
      <w:szCs w:val="20"/>
    </w:rPr>
  </w:style>
  <w:style w:type="table" w:customStyle="1" w:styleId="a5">
    <w:basedOn w:val="TableNormal8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8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8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8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8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8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052D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052D9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052D9"/>
    <w:rPr>
      <w:vertAlign w:val="superscript"/>
    </w:rPr>
  </w:style>
  <w:style w:type="table" w:customStyle="1" w:styleId="ab">
    <w:basedOn w:val="TableNormal6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6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6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6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6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6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6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6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6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6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6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6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6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6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QLAasZNJjzXfQPfZJteI1n3jDcA==">AMUW2mWpM4uhV0t6BFSw8SvZQLW+vVhHTP+/GhVcjx8jPMKgF3v+yMtb9qC/o4VbTXpR5ehSXeHGqfnbxhFpIFXSaeGW12KB37CYg7XGgYotB1kSAgG/U10=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434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Schimanek</dc:creator>
  <cp:lastModifiedBy>Anna Tomczyk</cp:lastModifiedBy>
  <cp:revision>4</cp:revision>
  <dcterms:created xsi:type="dcterms:W3CDTF">2023-02-21T10:17:00Z</dcterms:created>
  <dcterms:modified xsi:type="dcterms:W3CDTF">2023-04-18T06:08:00Z</dcterms:modified>
</cp:coreProperties>
</file>